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D5D" w:rsidRPr="00082EA9" w:rsidRDefault="004F41AC" w:rsidP="004F41AC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98578" cy="6725113"/>
            <wp:effectExtent l="19050" t="0" r="2722" b="0"/>
            <wp:docPr id="1" name="Рисунок 1" descr="F:\Сайт 15.09\перспективный план-повыш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айт 15.09\перспективный план-повышени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8578" cy="672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1AC" w:rsidRDefault="004F41AC">
      <w:r>
        <w:br w:type="page"/>
      </w:r>
    </w:p>
    <w:tbl>
      <w:tblPr>
        <w:tblStyle w:val="a9"/>
        <w:tblW w:w="14992" w:type="dxa"/>
        <w:tblLayout w:type="fixed"/>
        <w:tblLook w:val="04A0"/>
      </w:tblPr>
      <w:tblGrid>
        <w:gridCol w:w="532"/>
        <w:gridCol w:w="1727"/>
        <w:gridCol w:w="1957"/>
        <w:gridCol w:w="1957"/>
        <w:gridCol w:w="28"/>
        <w:gridCol w:w="1462"/>
        <w:gridCol w:w="97"/>
        <w:gridCol w:w="2126"/>
        <w:gridCol w:w="1561"/>
        <w:gridCol w:w="851"/>
        <w:gridCol w:w="766"/>
        <w:gridCol w:w="851"/>
        <w:gridCol w:w="85"/>
        <w:gridCol w:w="992"/>
      </w:tblGrid>
      <w:tr w:rsidR="001D2E03" w:rsidRPr="00D525E8" w:rsidTr="007E6C8D">
        <w:tc>
          <w:tcPr>
            <w:tcW w:w="532" w:type="dxa"/>
          </w:tcPr>
          <w:p w:rsidR="001D2E03" w:rsidRPr="00D525E8" w:rsidRDefault="001D2E03" w:rsidP="004F41AC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дополнительной подготовкой в области коррекционно-развивающего образования</w:t>
            </w:r>
          </w:p>
        </w:tc>
        <w:tc>
          <w:tcPr>
            <w:tcW w:w="1490" w:type="dxa"/>
            <w:gridSpan w:val="2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gridSpan w:val="2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2E03" w:rsidRPr="00D525E8" w:rsidTr="007E6C8D">
        <w:tc>
          <w:tcPr>
            <w:tcW w:w="532" w:type="dxa"/>
          </w:tcPr>
          <w:p w:rsidR="001D2E03" w:rsidRPr="00D525E8" w:rsidRDefault="001D2E03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Букша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Алевтина Андреевна</w:t>
            </w:r>
          </w:p>
        </w:tc>
        <w:tc>
          <w:tcPr>
            <w:tcW w:w="1957" w:type="dxa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</w:t>
            </w:r>
          </w:p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Социальный педагог</w:t>
            </w:r>
          </w:p>
        </w:tc>
        <w:tc>
          <w:tcPr>
            <w:tcW w:w="1490" w:type="dxa"/>
            <w:gridSpan w:val="2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223" w:type="dxa"/>
            <w:gridSpan w:val="2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770 от 29.03.2024 г. МОН</w:t>
            </w:r>
          </w:p>
        </w:tc>
        <w:tc>
          <w:tcPr>
            <w:tcW w:w="1561" w:type="dxa"/>
          </w:tcPr>
          <w:p w:rsidR="001D2E03" w:rsidRPr="00D525E8" w:rsidRDefault="00B0457B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Февраль 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66" w:type="dxa"/>
            <w:vAlign w:val="center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7" w:type="dxa"/>
            <w:gridSpan w:val="2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D2E03" w:rsidRPr="00D525E8" w:rsidTr="007E6C8D">
        <w:tc>
          <w:tcPr>
            <w:tcW w:w="532" w:type="dxa"/>
          </w:tcPr>
          <w:p w:rsidR="001D2E03" w:rsidRPr="00D525E8" w:rsidRDefault="001D2E03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Булан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Юлия Владимировна</w:t>
            </w:r>
          </w:p>
        </w:tc>
        <w:tc>
          <w:tcPr>
            <w:tcW w:w="1957" w:type="dxa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  <w:gridSpan w:val="2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223" w:type="dxa"/>
            <w:gridSpan w:val="2"/>
          </w:tcPr>
          <w:p w:rsidR="001D2E03" w:rsidRPr="00D525E8" w:rsidRDefault="001D2E03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3936  от 28.12.2021 г. МОН</w:t>
            </w:r>
          </w:p>
        </w:tc>
        <w:tc>
          <w:tcPr>
            <w:tcW w:w="1561" w:type="dxa"/>
            <w:tcBorders>
              <w:right w:val="single" w:sz="4" w:space="0" w:color="auto"/>
            </w:tcBorders>
          </w:tcPr>
          <w:p w:rsidR="001D2E03" w:rsidRPr="00D525E8" w:rsidRDefault="002A0296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Июнь</w:t>
            </w:r>
            <w:r w:rsidR="0096380D" w:rsidRPr="00D525E8">
              <w:rPr>
                <w:rFonts w:ascii="Times New Roman" w:hAnsi="Times New Roman" w:cs="Times New Roman"/>
              </w:rPr>
              <w:t xml:space="preserve"> 202</w:t>
            </w:r>
            <w:r w:rsidR="000F6530" w:rsidRPr="00D525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tcBorders>
              <w:left w:val="single" w:sz="4" w:space="0" w:color="auto"/>
            </w:tcBorders>
            <w:vAlign w:val="center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1D2E03" w:rsidRPr="00D525E8" w:rsidRDefault="001D2E03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DE3058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Бутта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Дарья </w:t>
            </w:r>
            <w:r w:rsidR="00884746" w:rsidRPr="00D525E8">
              <w:rPr>
                <w:rFonts w:ascii="Times New Roman" w:hAnsi="Times New Roman" w:cs="Times New Roman"/>
              </w:rPr>
              <w:t>Витальевн</w:t>
            </w:r>
            <w:r w:rsidR="00884746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57" w:type="dxa"/>
          </w:tcPr>
          <w:p w:rsidR="00DE3058" w:rsidRPr="00D525E8" w:rsidRDefault="00DE3058" w:rsidP="00AB7CD3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AB7CD3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AB7CD3">
            <w:pPr>
              <w:tabs>
                <w:tab w:val="center" w:pos="637"/>
                <w:tab w:val="left" w:pos="1217"/>
              </w:tabs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ab/>
              <w:t>___</w:t>
            </w:r>
            <w:r w:rsidRPr="00D525E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AB7CD3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561" w:type="dxa"/>
            <w:tcBorders>
              <w:right w:val="single" w:sz="4" w:space="0" w:color="auto"/>
            </w:tcBorders>
          </w:tcPr>
          <w:p w:rsidR="00DE3058" w:rsidRPr="00D525E8" w:rsidRDefault="00DE3058" w:rsidP="00AB7CD3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tcBorders>
              <w:left w:val="single" w:sz="4" w:space="0" w:color="auto"/>
            </w:tcBorders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FFFFFF" w:themeFill="background1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9293F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Васильева Анастасия Александровна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770 от 29.03.2024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D525E8">
              <w:rPr>
                <w:rFonts w:ascii="Times New Roman" w:hAnsi="Times New Roman" w:cs="Times New Roman"/>
              </w:rPr>
              <w:t>Июнь 2024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Волошина Эльвира Юрьевна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1264 от 30.05.2022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Август 2021</w:t>
            </w: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Гальцева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Марина Семеновна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Клубный работник, руководитель самодеятельного хореографического коллектива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1049 от 27.04.2024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Июль 2024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Клименко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Татьяна Андреевна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 с дополнительной подготовкой в области коррекционно-развивающего образования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3341от 29.11.2023г.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Июль 2024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E3058" w:rsidRPr="00D525E8" w:rsidTr="00DE3058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AB7CD3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Колядницкий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Иван Александрович</w:t>
            </w:r>
          </w:p>
        </w:tc>
        <w:tc>
          <w:tcPr>
            <w:tcW w:w="1957" w:type="dxa"/>
          </w:tcPr>
          <w:p w:rsidR="00DE3058" w:rsidRPr="00D525E8" w:rsidRDefault="00DE3058" w:rsidP="00AB7CD3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Лингвист. Преподаватель иностранных языков. Переводчик.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AB7CD3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AB7CD3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Протокол  заседаний АК №5</w:t>
            </w:r>
          </w:p>
          <w:p w:rsidR="00DE3058" w:rsidRPr="00D525E8" w:rsidRDefault="00DE3058" w:rsidP="00AB7CD3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от  03.03.2023 г.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Апрель 2023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7" w:type="dxa"/>
            <w:gridSpan w:val="2"/>
            <w:shd w:val="clear" w:color="auto" w:fill="FFFFFF" w:themeFill="background1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Кошелева Елена Николаевна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759 от 01.04.2022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Июль 2024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Меренкова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Екатерина Ивановна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Руководитель хореографического коллектива, преподаватель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Протокол  заседаний АК №1</w:t>
            </w:r>
          </w:p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от  31.08.2021 г.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Июль 2024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Минина Юлия Геннадьевна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widowControl w:val="0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Факультет технологии  и  </w:t>
            </w:r>
            <w:proofErr w:type="spellStart"/>
            <w:proofErr w:type="gramStart"/>
            <w:r w:rsidRPr="00D525E8">
              <w:rPr>
                <w:rFonts w:ascii="Times New Roman" w:hAnsi="Times New Roman" w:cs="Times New Roman"/>
              </w:rPr>
              <w:t>предпринима-тельства</w:t>
            </w:r>
            <w:proofErr w:type="spellEnd"/>
            <w:proofErr w:type="gramEnd"/>
          </w:p>
        </w:tc>
        <w:tc>
          <w:tcPr>
            <w:tcW w:w="1490" w:type="dxa"/>
            <w:gridSpan w:val="2"/>
          </w:tcPr>
          <w:p w:rsidR="00DE3058" w:rsidRPr="00D525E8" w:rsidRDefault="00DE3058" w:rsidP="00A76D8A">
            <w:pPr>
              <w:tabs>
                <w:tab w:val="center" w:pos="637"/>
                <w:tab w:val="left" w:pos="1217"/>
              </w:tabs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ab/>
              <w:t>___</w:t>
            </w:r>
            <w:r w:rsidRPr="00D525E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A76D8A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Октябрь 2022</w:t>
            </w: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Пастухов Анатолий Васильевич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общетехнических дисциплин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eastAsia="Calibri" w:hAnsi="Times New Roman" w:cs="Times New Roman"/>
              </w:rPr>
            </w:pPr>
            <w:r w:rsidRPr="00D525E8">
              <w:rPr>
                <w:rFonts w:ascii="Times New Roman" w:eastAsia="Calibri" w:hAnsi="Times New Roman" w:cs="Times New Roman"/>
              </w:rPr>
              <w:t xml:space="preserve"> Приказ  № 1491 от 29.05.2023 г. МОН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Сентябрь 2021</w:t>
            </w: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DE3058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DE3058">
            <w:pPr>
              <w:ind w:right="-68" w:firstLine="3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 Петросян</w:t>
            </w:r>
          </w:p>
          <w:p w:rsidR="00DE3058" w:rsidRPr="00D525E8" w:rsidRDefault="00DE3058" w:rsidP="00DE3058">
            <w:pPr>
              <w:ind w:right="-68" w:firstLine="3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 Жасмина</w:t>
            </w:r>
          </w:p>
          <w:p w:rsidR="00DE3058" w:rsidRPr="00D525E8" w:rsidRDefault="00DE3058" w:rsidP="00DE3058">
            <w:pPr>
              <w:ind w:right="-68" w:firstLine="3"/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Лавриковна</w:t>
            </w:r>
            <w:proofErr w:type="spellEnd"/>
          </w:p>
        </w:tc>
        <w:tc>
          <w:tcPr>
            <w:tcW w:w="1957" w:type="dxa"/>
          </w:tcPr>
          <w:p w:rsidR="00DE3058" w:rsidRPr="00D525E8" w:rsidRDefault="00DE3058" w:rsidP="00AB7CD3">
            <w:pPr>
              <w:ind w:left="-72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AB7CD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5E8">
              <w:rPr>
                <w:rFonts w:ascii="Times New Roman" w:eastAsia="Times New Roman" w:hAnsi="Times New Roman" w:cs="Times New Roman"/>
                <w:color w:val="000000"/>
              </w:rPr>
              <w:t>Соответствие</w:t>
            </w:r>
          </w:p>
          <w:p w:rsidR="00DE3058" w:rsidRPr="00D525E8" w:rsidRDefault="00DE3058" w:rsidP="00AB7CD3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3" w:type="dxa"/>
            <w:gridSpan w:val="2"/>
          </w:tcPr>
          <w:p w:rsidR="00DE3058" w:rsidRPr="00D525E8" w:rsidRDefault="00DE3058" w:rsidP="00AB7CD3">
            <w:pPr>
              <w:rPr>
                <w:rFonts w:ascii="Times New Roman" w:eastAsia="Calibri" w:hAnsi="Times New Roman" w:cs="Times New Roman"/>
              </w:rPr>
            </w:pPr>
            <w:r w:rsidRPr="00D525E8">
              <w:rPr>
                <w:rFonts w:ascii="Times New Roman" w:eastAsia="Calibri" w:hAnsi="Times New Roman" w:cs="Times New Roman"/>
              </w:rPr>
              <w:t>Протокол заседания АК  № 1 от 31.08.2023 г.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Май </w:t>
            </w:r>
          </w:p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Погодина Светлана Николаевна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обслуживающего труда, воспитатель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Приказ  № 3936 </w:t>
            </w:r>
            <w:proofErr w:type="gramStart"/>
            <w:r w:rsidRPr="00D525E8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28.12.2021 г. МОН 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Июль 2021</w:t>
            </w: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Пономарев Юрий Николаевич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Преподаватель, руководитель любительского оркестра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№1517 от  28.05.2020 г. МОН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Февраль 2024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Рождественская Анна Андреевна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Педагогическое образование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Бакалавр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5E8">
              <w:rPr>
                <w:rFonts w:ascii="Times New Roman" w:eastAsia="Times New Roman" w:hAnsi="Times New Roman" w:cs="Times New Roman"/>
                <w:color w:val="000000"/>
              </w:rPr>
              <w:t>Соответствие</w:t>
            </w:r>
          </w:p>
          <w:p w:rsidR="00DE3058" w:rsidRPr="00D525E8" w:rsidRDefault="00DE3058" w:rsidP="00694E6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eastAsia="Calibri" w:hAnsi="Times New Roman" w:cs="Times New Roman"/>
              </w:rPr>
            </w:pPr>
            <w:r w:rsidRPr="00D525E8">
              <w:rPr>
                <w:rFonts w:ascii="Times New Roman" w:eastAsia="Calibri" w:hAnsi="Times New Roman" w:cs="Times New Roman"/>
              </w:rPr>
              <w:t>Протокол заседания АК  № 2 от 07.10.2022 г.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Ноябрь 2021</w:t>
            </w: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Розводовская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Любовь Николаевна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Приказ  № 770 </w:t>
            </w:r>
            <w:proofErr w:type="gramStart"/>
            <w:r w:rsidRPr="00D525E8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29.03.2024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Сентябрь 2022</w:t>
            </w: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66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Сенина Галина Владимировна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классов, воспитатель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3936  от 28.12.2021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Июнь 2021</w:t>
            </w: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Сероштанов Андрей Александрович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Клубный работник, руководитель хореографического коллектива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Протокол    заседания АК  № 4 от 12.01.2023 г.  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Июль 2024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Скрыль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Юлия Павловна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Педагог </w:t>
            </w:r>
            <w:proofErr w:type="gramStart"/>
            <w:r w:rsidRPr="00D525E8">
              <w:rPr>
                <w:rFonts w:ascii="Times New Roman" w:hAnsi="Times New Roman" w:cs="Times New Roman"/>
              </w:rPr>
              <w:t>дополнительного</w:t>
            </w:r>
            <w:proofErr w:type="gramEnd"/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образования для </w:t>
            </w:r>
            <w:r w:rsidRPr="00D525E8">
              <w:rPr>
                <w:rFonts w:ascii="Times New Roman" w:hAnsi="Times New Roman" w:cs="Times New Roman"/>
              </w:rPr>
              <w:lastRenderedPageBreak/>
              <w:t>детей и взрослых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A76D8A">
            <w:pPr>
              <w:tabs>
                <w:tab w:val="center" w:pos="637"/>
                <w:tab w:val="left" w:pos="1217"/>
              </w:tabs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lastRenderedPageBreak/>
              <w:tab/>
              <w:t>___</w:t>
            </w:r>
            <w:r w:rsidRPr="00D525E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A76D8A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Август 2022</w:t>
            </w: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Смирнова Ольга Олеговна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Преподаватель дошкольной педагогики и психологии, 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дошкольного образования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1049 от 27.04.2024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Май 2024</w:t>
            </w: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Солодовникова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Ольга Сергеевна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Учитель 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технологии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1268 от 03.06.2024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Август 2023</w:t>
            </w: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Тараканова Наталья Витальевна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классов, социальный педагог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1049 от 27.04.2024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Июль 2024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Тарасенко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Екатерина Михайловна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иностранного языка</w:t>
            </w:r>
          </w:p>
        </w:tc>
        <w:tc>
          <w:tcPr>
            <w:tcW w:w="1490" w:type="dxa"/>
            <w:gridSpan w:val="2"/>
            <w:vAlign w:val="center"/>
          </w:tcPr>
          <w:p w:rsidR="00DE3058" w:rsidRPr="00D525E8" w:rsidRDefault="00DE3058" w:rsidP="00694E6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525E8">
              <w:rPr>
                <w:rFonts w:ascii="Times New Roman" w:eastAsia="Times New Roman" w:hAnsi="Times New Roman" w:cs="Times New Roman"/>
                <w:color w:val="000000"/>
              </w:rPr>
              <w:t>Соответствие</w:t>
            </w:r>
          </w:p>
          <w:p w:rsidR="00DE3058" w:rsidRPr="00D525E8" w:rsidRDefault="00DE3058" w:rsidP="00694E6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3058" w:rsidRPr="00D525E8" w:rsidRDefault="00DE3058" w:rsidP="00694E6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3058" w:rsidRPr="00D525E8" w:rsidRDefault="00DE3058" w:rsidP="00694E6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3" w:type="dxa"/>
            <w:gridSpan w:val="2"/>
            <w:vAlign w:val="center"/>
          </w:tcPr>
          <w:p w:rsidR="00DE3058" w:rsidRPr="00D525E8" w:rsidRDefault="00DE3058" w:rsidP="00694E6D">
            <w:pPr>
              <w:rPr>
                <w:rFonts w:ascii="Times New Roman" w:eastAsia="Calibri" w:hAnsi="Times New Roman" w:cs="Times New Roman"/>
              </w:rPr>
            </w:pPr>
            <w:r w:rsidRPr="00D525E8">
              <w:rPr>
                <w:rFonts w:ascii="Times New Roman" w:eastAsia="Calibri" w:hAnsi="Times New Roman" w:cs="Times New Roman"/>
              </w:rPr>
              <w:t xml:space="preserve">Протокол </w:t>
            </w:r>
          </w:p>
          <w:p w:rsidR="00DE3058" w:rsidRPr="00D525E8" w:rsidRDefault="00DE3058" w:rsidP="00694E6D">
            <w:pPr>
              <w:rPr>
                <w:rFonts w:ascii="Times New Roman" w:eastAsia="Calibri" w:hAnsi="Times New Roman" w:cs="Times New Roman"/>
              </w:rPr>
            </w:pPr>
            <w:r w:rsidRPr="00D525E8">
              <w:rPr>
                <w:rFonts w:ascii="Times New Roman" w:eastAsia="Calibri" w:hAnsi="Times New Roman" w:cs="Times New Roman"/>
              </w:rPr>
              <w:t xml:space="preserve">заседания АК  №1 </w:t>
            </w:r>
          </w:p>
          <w:p w:rsidR="00DE3058" w:rsidRPr="00D525E8" w:rsidRDefault="00DE3058" w:rsidP="00694E6D">
            <w:pPr>
              <w:rPr>
                <w:rFonts w:ascii="Times New Roman" w:eastAsia="Calibri" w:hAnsi="Times New Roman" w:cs="Times New Roman"/>
              </w:rPr>
            </w:pPr>
            <w:r w:rsidRPr="00D525E8">
              <w:rPr>
                <w:rFonts w:ascii="Times New Roman" w:eastAsia="Calibri" w:hAnsi="Times New Roman" w:cs="Times New Roman"/>
              </w:rPr>
              <w:t>от 31.08.2023 г.</w:t>
            </w:r>
          </w:p>
          <w:p w:rsidR="00DE3058" w:rsidRPr="00D525E8" w:rsidRDefault="00DE3058" w:rsidP="00694E6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Февраль 2023</w:t>
            </w: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DC7987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Тищенко Светлана Викторовна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Учитель технологии, </w:t>
            </w:r>
            <w:proofErr w:type="spellStart"/>
            <w:proofErr w:type="gramStart"/>
            <w:r w:rsidRPr="00D525E8">
              <w:rPr>
                <w:rFonts w:ascii="Times New Roman" w:hAnsi="Times New Roman" w:cs="Times New Roman"/>
              </w:rPr>
              <w:t>предприниматель-ства</w:t>
            </w:r>
            <w:proofErr w:type="spellEnd"/>
            <w:proofErr w:type="gramEnd"/>
            <w:r w:rsidRPr="00D525E8">
              <w:rPr>
                <w:rFonts w:ascii="Times New Roman" w:hAnsi="Times New Roman" w:cs="Times New Roman"/>
              </w:rPr>
              <w:t xml:space="preserve"> и экономики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№1517  от 28.05.2020 г. МОН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Июль 2024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Чириченко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Светлана Ивановна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Приказ  № 1049 от 27.04.2024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Февраль 2024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  <w:shd w:val="clear" w:color="auto" w:fill="808080" w:themeFill="background1" w:themeFillShade="80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680615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Чучкевич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Татьяна Анатольевна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Педагог </w:t>
            </w:r>
            <w:proofErr w:type="gramStart"/>
            <w:r w:rsidRPr="00D525E8">
              <w:rPr>
                <w:rFonts w:ascii="Times New Roman" w:hAnsi="Times New Roman" w:cs="Times New Roman"/>
              </w:rPr>
              <w:t>дополнительного</w:t>
            </w:r>
            <w:proofErr w:type="gramEnd"/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образования для детей и взрослых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A76D8A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A76D8A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561" w:type="dxa"/>
          </w:tcPr>
          <w:p w:rsidR="00DE3058" w:rsidRPr="00D525E8" w:rsidRDefault="00680615" w:rsidP="00680615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Ноябрь 2023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Шмыгина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Анастасия Анатольевна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Педагог </w:t>
            </w:r>
            <w:proofErr w:type="gramStart"/>
            <w:r w:rsidRPr="00D525E8">
              <w:rPr>
                <w:rFonts w:ascii="Times New Roman" w:hAnsi="Times New Roman" w:cs="Times New Roman"/>
              </w:rPr>
              <w:t>дополнительного</w:t>
            </w:r>
            <w:proofErr w:type="gramEnd"/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образования для детей и взрослых</w:t>
            </w:r>
          </w:p>
        </w:tc>
        <w:tc>
          <w:tcPr>
            <w:tcW w:w="1490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223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Приказ  № 770 </w:t>
            </w:r>
            <w:proofErr w:type="gramStart"/>
            <w:r w:rsidRPr="00D525E8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29.03.2024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Апрель 2023</w:t>
            </w: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7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E3058" w:rsidRPr="00D525E8" w:rsidTr="007E6C8D">
        <w:tc>
          <w:tcPr>
            <w:tcW w:w="14992" w:type="dxa"/>
            <w:gridSpan w:val="14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5E8">
              <w:rPr>
                <w:rFonts w:ascii="Times New Roman" w:hAnsi="Times New Roman" w:cs="Times New Roman"/>
                <w:b/>
              </w:rPr>
              <w:t>СОВМЕСТИТЕЛИ</w:t>
            </w: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Абелян</w:t>
            </w:r>
            <w:proofErr w:type="spellEnd"/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Ольга Валерьевна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85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 начальных классов</w:t>
            </w:r>
          </w:p>
          <w:p w:rsidR="00DE3058" w:rsidRDefault="00DE3058" w:rsidP="00694E6D">
            <w:pPr>
              <w:rPr>
                <w:rFonts w:ascii="Times New Roman" w:hAnsi="Times New Roman" w:cs="Times New Roman"/>
              </w:rPr>
            </w:pPr>
          </w:p>
          <w:p w:rsidR="00051D5D" w:rsidRPr="00D525E8" w:rsidRDefault="00051D5D" w:rsidP="00694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126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Приказ  № 2107 </w:t>
            </w:r>
            <w:proofErr w:type="gramStart"/>
            <w:r w:rsidRPr="00D525E8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29.06.2021 г. МОН</w:t>
            </w: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Август 2023</w:t>
            </w:r>
          </w:p>
        </w:tc>
        <w:tc>
          <w:tcPr>
            <w:tcW w:w="851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gridSpan w:val="2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Ильин 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Александр Степанович</w:t>
            </w:r>
          </w:p>
        </w:tc>
        <w:tc>
          <w:tcPr>
            <w:tcW w:w="1957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85" w:type="dxa"/>
            <w:gridSpan w:val="2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Преподаватель 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по классу гитары.</w:t>
            </w:r>
          </w:p>
        </w:tc>
        <w:tc>
          <w:tcPr>
            <w:tcW w:w="1559" w:type="dxa"/>
            <w:gridSpan w:val="2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126" w:type="dxa"/>
          </w:tcPr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Приказ  № 133  </w:t>
            </w:r>
            <w:proofErr w:type="gramStart"/>
            <w:r w:rsidRPr="00D525E8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27.01.2022 г. МОН </w:t>
            </w:r>
          </w:p>
          <w:p w:rsidR="00DE3058" w:rsidRPr="00D525E8" w:rsidRDefault="00DE3058" w:rsidP="00694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gridSpan w:val="2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3058" w:rsidRPr="00D525E8" w:rsidTr="007E6C8D">
        <w:tc>
          <w:tcPr>
            <w:tcW w:w="532" w:type="dxa"/>
          </w:tcPr>
          <w:p w:rsidR="00DE3058" w:rsidRPr="00D525E8" w:rsidRDefault="00DE3058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E3058" w:rsidRPr="00D525E8" w:rsidRDefault="00DE3058" w:rsidP="00AB7CD3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Мачерет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</w:t>
            </w:r>
          </w:p>
          <w:p w:rsidR="00DE3058" w:rsidRPr="00D525E8" w:rsidRDefault="00DE3058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Елена Валентиновна</w:t>
            </w:r>
          </w:p>
        </w:tc>
        <w:tc>
          <w:tcPr>
            <w:tcW w:w="1957" w:type="dxa"/>
          </w:tcPr>
          <w:p w:rsidR="00DE3058" w:rsidRPr="00D525E8" w:rsidRDefault="00DE3058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85" w:type="dxa"/>
            <w:gridSpan w:val="2"/>
          </w:tcPr>
          <w:p w:rsidR="00DE3058" w:rsidRPr="00D525E8" w:rsidRDefault="00DE3058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Преподаватель музыкальной школы, концертмейстер</w:t>
            </w:r>
          </w:p>
        </w:tc>
        <w:tc>
          <w:tcPr>
            <w:tcW w:w="1559" w:type="dxa"/>
            <w:gridSpan w:val="2"/>
          </w:tcPr>
          <w:p w:rsidR="00DE3058" w:rsidRPr="00D525E8" w:rsidRDefault="00DE3058" w:rsidP="00AB7CD3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2126" w:type="dxa"/>
          </w:tcPr>
          <w:p w:rsidR="00DE3058" w:rsidRPr="00D525E8" w:rsidRDefault="00DE3058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Протокол заседания АК  № 4 </w:t>
            </w:r>
          </w:p>
          <w:p w:rsidR="00DE3058" w:rsidRPr="00D525E8" w:rsidRDefault="00DE3058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от 27.03.2021 г.</w:t>
            </w:r>
          </w:p>
        </w:tc>
        <w:tc>
          <w:tcPr>
            <w:tcW w:w="1561" w:type="dxa"/>
          </w:tcPr>
          <w:p w:rsidR="00DE3058" w:rsidRPr="00D525E8" w:rsidRDefault="00DE3058" w:rsidP="00AB7C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E3058" w:rsidRPr="00D525E8" w:rsidRDefault="00DE3058" w:rsidP="00AB7C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gridSpan w:val="2"/>
            <w:vAlign w:val="center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E3058" w:rsidRPr="00D525E8" w:rsidRDefault="00DE3058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62C9" w:rsidRPr="00D525E8" w:rsidTr="007E6C8D">
        <w:tc>
          <w:tcPr>
            <w:tcW w:w="532" w:type="dxa"/>
          </w:tcPr>
          <w:p w:rsidR="00D062C9" w:rsidRPr="00D525E8" w:rsidRDefault="00D062C9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062C9" w:rsidRPr="00D525E8" w:rsidRDefault="00D062C9" w:rsidP="005F0C1C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Озеров </w:t>
            </w:r>
          </w:p>
          <w:p w:rsidR="00D062C9" w:rsidRPr="00D525E8" w:rsidRDefault="00D062C9" w:rsidP="005F0C1C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Александр</w:t>
            </w:r>
          </w:p>
          <w:p w:rsidR="00D062C9" w:rsidRPr="00D525E8" w:rsidRDefault="00D062C9" w:rsidP="005F0C1C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Александрович</w:t>
            </w:r>
          </w:p>
        </w:tc>
        <w:tc>
          <w:tcPr>
            <w:tcW w:w="1957" w:type="dxa"/>
          </w:tcPr>
          <w:p w:rsidR="00D062C9" w:rsidRPr="00D525E8" w:rsidRDefault="00D062C9" w:rsidP="005F0C1C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85" w:type="dxa"/>
            <w:gridSpan w:val="2"/>
          </w:tcPr>
          <w:p w:rsidR="00D062C9" w:rsidRPr="00D525E8" w:rsidRDefault="00D062C9" w:rsidP="005F0C1C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физической культуры</w:t>
            </w:r>
          </w:p>
        </w:tc>
        <w:tc>
          <w:tcPr>
            <w:tcW w:w="1559" w:type="dxa"/>
            <w:gridSpan w:val="2"/>
          </w:tcPr>
          <w:p w:rsidR="00D062C9" w:rsidRPr="00D525E8" w:rsidRDefault="00D062C9" w:rsidP="005F0C1C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126" w:type="dxa"/>
          </w:tcPr>
          <w:p w:rsidR="00D062C9" w:rsidRPr="00D525E8" w:rsidRDefault="00D062C9" w:rsidP="005F0C1C">
            <w:pPr>
              <w:rPr>
                <w:rFonts w:ascii="Times New Roman" w:eastAsia="Times New Roman" w:hAnsi="Times New Roman" w:cs="Times New Roman"/>
              </w:rPr>
            </w:pPr>
            <w:r w:rsidRPr="00D525E8">
              <w:rPr>
                <w:rFonts w:ascii="Times New Roman" w:eastAsia="Times New Roman" w:hAnsi="Times New Roman" w:cs="Times New Roman"/>
              </w:rPr>
              <w:t>Приказ  № 3165  от 27.11.2020 г. МОН</w:t>
            </w:r>
          </w:p>
        </w:tc>
        <w:tc>
          <w:tcPr>
            <w:tcW w:w="1561" w:type="dxa"/>
          </w:tcPr>
          <w:p w:rsidR="00D062C9" w:rsidRPr="00D525E8" w:rsidRDefault="00D062C9" w:rsidP="005F0C1C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Апрель 2021</w:t>
            </w:r>
          </w:p>
        </w:tc>
        <w:tc>
          <w:tcPr>
            <w:tcW w:w="851" w:type="dxa"/>
            <w:shd w:val="clear" w:color="auto" w:fill="808080" w:themeFill="background1" w:themeFillShade="80"/>
            <w:vAlign w:val="center"/>
          </w:tcPr>
          <w:p w:rsidR="00D062C9" w:rsidRPr="00D525E8" w:rsidRDefault="00D062C9" w:rsidP="005F0C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gridSpan w:val="2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62C9" w:rsidRPr="00D525E8" w:rsidTr="007E6C8D">
        <w:tc>
          <w:tcPr>
            <w:tcW w:w="532" w:type="dxa"/>
          </w:tcPr>
          <w:p w:rsidR="00D062C9" w:rsidRPr="00D525E8" w:rsidRDefault="00D062C9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062C9" w:rsidRPr="00D525E8" w:rsidRDefault="00D062C9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Попов</w:t>
            </w:r>
          </w:p>
          <w:p w:rsidR="00D062C9" w:rsidRPr="00D525E8" w:rsidRDefault="00D062C9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Игорь Николаевич</w:t>
            </w:r>
          </w:p>
        </w:tc>
        <w:tc>
          <w:tcPr>
            <w:tcW w:w="1957" w:type="dxa"/>
          </w:tcPr>
          <w:p w:rsidR="00D062C9" w:rsidRPr="00D525E8" w:rsidRDefault="00D062C9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85" w:type="dxa"/>
            <w:gridSpan w:val="2"/>
          </w:tcPr>
          <w:p w:rsidR="00D062C9" w:rsidRPr="00D525E8" w:rsidRDefault="00D062C9" w:rsidP="00694E6D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по физической культуре и спорту</w:t>
            </w:r>
          </w:p>
        </w:tc>
        <w:tc>
          <w:tcPr>
            <w:tcW w:w="1559" w:type="dxa"/>
            <w:gridSpan w:val="2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</w:t>
            </w:r>
          </w:p>
        </w:tc>
        <w:tc>
          <w:tcPr>
            <w:tcW w:w="2126" w:type="dxa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561" w:type="dxa"/>
            <w:tcBorders>
              <w:right w:val="single" w:sz="4" w:space="0" w:color="auto"/>
            </w:tcBorders>
          </w:tcPr>
          <w:p w:rsidR="00D062C9" w:rsidRPr="00D525E8" w:rsidRDefault="00D062C9" w:rsidP="00D062C9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62C9" w:rsidRPr="00D525E8" w:rsidTr="00D062C9">
        <w:tc>
          <w:tcPr>
            <w:tcW w:w="532" w:type="dxa"/>
          </w:tcPr>
          <w:p w:rsidR="00D062C9" w:rsidRPr="00D525E8" w:rsidRDefault="00D062C9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Романова Анастасия Дмитриевна</w:t>
            </w:r>
          </w:p>
        </w:tc>
        <w:tc>
          <w:tcPr>
            <w:tcW w:w="1957" w:type="dxa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85" w:type="dxa"/>
            <w:gridSpan w:val="2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Арт-педагог</w:t>
            </w:r>
            <w:proofErr w:type="spellEnd"/>
          </w:p>
        </w:tc>
        <w:tc>
          <w:tcPr>
            <w:tcW w:w="1559" w:type="dxa"/>
            <w:gridSpan w:val="2"/>
          </w:tcPr>
          <w:p w:rsidR="00D062C9" w:rsidRPr="00D525E8" w:rsidRDefault="00D062C9" w:rsidP="00AB7CD3">
            <w:pPr>
              <w:tabs>
                <w:tab w:val="center" w:pos="637"/>
                <w:tab w:val="left" w:pos="1183"/>
              </w:tabs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ab/>
              <w:t>__</w:t>
            </w:r>
            <w:r w:rsidRPr="00D525E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126" w:type="dxa"/>
          </w:tcPr>
          <w:p w:rsidR="00D062C9" w:rsidRPr="00D525E8" w:rsidRDefault="00D062C9" w:rsidP="00AB7CD3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561" w:type="dxa"/>
            <w:tcBorders>
              <w:right w:val="single" w:sz="4" w:space="0" w:color="auto"/>
            </w:tcBorders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62C9" w:rsidRPr="00D525E8" w:rsidTr="00D062C9">
        <w:tc>
          <w:tcPr>
            <w:tcW w:w="532" w:type="dxa"/>
          </w:tcPr>
          <w:p w:rsidR="00D062C9" w:rsidRPr="00D525E8" w:rsidRDefault="00D062C9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Жердий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Ирина </w:t>
            </w:r>
            <w:proofErr w:type="spellStart"/>
            <w:r w:rsidRPr="00D525E8">
              <w:rPr>
                <w:rFonts w:ascii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1957" w:type="dxa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85" w:type="dxa"/>
            <w:gridSpan w:val="2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</w:t>
            </w:r>
          </w:p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 xml:space="preserve"> начальных классов</w:t>
            </w:r>
          </w:p>
        </w:tc>
        <w:tc>
          <w:tcPr>
            <w:tcW w:w="1559" w:type="dxa"/>
            <w:gridSpan w:val="2"/>
          </w:tcPr>
          <w:p w:rsidR="00D062C9" w:rsidRPr="00D525E8" w:rsidRDefault="00D062C9" w:rsidP="00AB7CD3">
            <w:pPr>
              <w:tabs>
                <w:tab w:val="center" w:pos="637"/>
                <w:tab w:val="left" w:pos="1183"/>
              </w:tabs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ab/>
              <w:t>__</w:t>
            </w:r>
            <w:r w:rsidRPr="00D525E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126" w:type="dxa"/>
          </w:tcPr>
          <w:p w:rsidR="00D062C9" w:rsidRPr="00D525E8" w:rsidRDefault="00D062C9" w:rsidP="00AB7CD3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561" w:type="dxa"/>
            <w:tcBorders>
              <w:right w:val="single" w:sz="4" w:space="0" w:color="auto"/>
            </w:tcBorders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62C9" w:rsidRPr="00D525E8" w:rsidTr="00D062C9">
        <w:tc>
          <w:tcPr>
            <w:tcW w:w="532" w:type="dxa"/>
          </w:tcPr>
          <w:p w:rsidR="00D062C9" w:rsidRPr="00D525E8" w:rsidRDefault="00D062C9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proofErr w:type="spellStart"/>
            <w:r w:rsidRPr="00D525E8">
              <w:rPr>
                <w:rFonts w:ascii="Times New Roman" w:hAnsi="Times New Roman" w:cs="Times New Roman"/>
              </w:rPr>
              <w:t>Рашоян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25E8">
              <w:rPr>
                <w:rFonts w:ascii="Times New Roman" w:hAnsi="Times New Roman" w:cs="Times New Roman"/>
              </w:rPr>
              <w:t>Завен</w:t>
            </w:r>
            <w:proofErr w:type="spellEnd"/>
            <w:r w:rsidRPr="00D525E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25E8">
              <w:rPr>
                <w:rFonts w:ascii="Times New Roman" w:hAnsi="Times New Roman" w:cs="Times New Roman"/>
              </w:rPr>
              <w:t>Андокович</w:t>
            </w:r>
            <w:proofErr w:type="spellEnd"/>
          </w:p>
        </w:tc>
        <w:tc>
          <w:tcPr>
            <w:tcW w:w="1957" w:type="dxa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85" w:type="dxa"/>
            <w:gridSpan w:val="2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физической культуры</w:t>
            </w:r>
          </w:p>
        </w:tc>
        <w:tc>
          <w:tcPr>
            <w:tcW w:w="1559" w:type="dxa"/>
            <w:gridSpan w:val="2"/>
          </w:tcPr>
          <w:p w:rsidR="00D062C9" w:rsidRPr="00D525E8" w:rsidRDefault="00D062C9" w:rsidP="00AB7CD3">
            <w:pPr>
              <w:tabs>
                <w:tab w:val="center" w:pos="637"/>
                <w:tab w:val="left" w:pos="1183"/>
              </w:tabs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ab/>
              <w:t>__</w:t>
            </w:r>
            <w:r w:rsidRPr="00D525E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126" w:type="dxa"/>
          </w:tcPr>
          <w:p w:rsidR="00D062C9" w:rsidRPr="00D525E8" w:rsidRDefault="00D062C9" w:rsidP="00AB7CD3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561" w:type="dxa"/>
            <w:tcBorders>
              <w:right w:val="single" w:sz="4" w:space="0" w:color="auto"/>
            </w:tcBorders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62C9" w:rsidRPr="00D525E8" w:rsidTr="00D062C9">
        <w:tc>
          <w:tcPr>
            <w:tcW w:w="532" w:type="dxa"/>
          </w:tcPr>
          <w:p w:rsidR="00D062C9" w:rsidRPr="00D525E8" w:rsidRDefault="00D062C9" w:rsidP="00810CF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Новикова Антонина Александровна</w:t>
            </w:r>
          </w:p>
        </w:tc>
        <w:tc>
          <w:tcPr>
            <w:tcW w:w="1957" w:type="dxa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85" w:type="dxa"/>
            <w:gridSpan w:val="2"/>
          </w:tcPr>
          <w:p w:rsidR="00D062C9" w:rsidRPr="00D525E8" w:rsidRDefault="00D062C9" w:rsidP="00AB7CD3">
            <w:pPr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Учитель физической культуры</w:t>
            </w:r>
          </w:p>
        </w:tc>
        <w:tc>
          <w:tcPr>
            <w:tcW w:w="1559" w:type="dxa"/>
            <w:gridSpan w:val="2"/>
          </w:tcPr>
          <w:p w:rsidR="00D062C9" w:rsidRPr="00D525E8" w:rsidRDefault="00D062C9" w:rsidP="00AB7CD3">
            <w:pPr>
              <w:tabs>
                <w:tab w:val="center" w:pos="637"/>
                <w:tab w:val="left" w:pos="1183"/>
              </w:tabs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ab/>
              <w:t>__</w:t>
            </w:r>
            <w:r w:rsidRPr="00D525E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126" w:type="dxa"/>
          </w:tcPr>
          <w:p w:rsidR="00D062C9" w:rsidRPr="00D525E8" w:rsidRDefault="00D062C9" w:rsidP="00AB7CD3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561" w:type="dxa"/>
            <w:tcBorders>
              <w:right w:val="single" w:sz="4" w:space="0" w:color="auto"/>
            </w:tcBorders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  <w:r w:rsidRPr="00D525E8"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062C9" w:rsidRPr="00D525E8" w:rsidRDefault="00D062C9" w:rsidP="00694E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03674" w:rsidRPr="00D525E8" w:rsidRDefault="00803674" w:rsidP="008036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F41AC" w:rsidRDefault="004F41AC" w:rsidP="004F41AC">
      <w:pPr>
        <w:tabs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Ответственная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аттестацию </w:t>
      </w:r>
    </w:p>
    <w:p w:rsidR="004F41AC" w:rsidRPr="00803674" w:rsidRDefault="004F41AC" w:rsidP="004F41AC">
      <w:pPr>
        <w:tabs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директора по УВР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Насильнова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И.Ф.</w:t>
      </w:r>
    </w:p>
    <w:p w:rsidR="00091134" w:rsidRPr="00D525E8" w:rsidRDefault="00091134" w:rsidP="00803674">
      <w:pPr>
        <w:ind w:left="2268" w:right="-172"/>
        <w:jc w:val="both"/>
        <w:rPr>
          <w:rFonts w:ascii="Times New Roman" w:hAnsi="Times New Roman" w:cs="Times New Roman"/>
          <w:sz w:val="28"/>
          <w:szCs w:val="28"/>
        </w:rPr>
      </w:pPr>
    </w:p>
    <w:sectPr w:rsidR="00091134" w:rsidRPr="00D525E8" w:rsidSect="006A1769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C3225"/>
    <w:multiLevelType w:val="hybridMultilevel"/>
    <w:tmpl w:val="A4909064"/>
    <w:lvl w:ilvl="0" w:tplc="3010305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617C4"/>
    <w:rsid w:val="0000312F"/>
    <w:rsid w:val="0002597C"/>
    <w:rsid w:val="0005063F"/>
    <w:rsid w:val="00051D5D"/>
    <w:rsid w:val="00067480"/>
    <w:rsid w:val="00076107"/>
    <w:rsid w:val="00091134"/>
    <w:rsid w:val="000A13CA"/>
    <w:rsid w:val="000A23A1"/>
    <w:rsid w:val="000B7FC8"/>
    <w:rsid w:val="000C6985"/>
    <w:rsid w:val="000D5A26"/>
    <w:rsid w:val="000F6530"/>
    <w:rsid w:val="0010325F"/>
    <w:rsid w:val="00103CFA"/>
    <w:rsid w:val="00124A0D"/>
    <w:rsid w:val="00124F07"/>
    <w:rsid w:val="00140575"/>
    <w:rsid w:val="00145785"/>
    <w:rsid w:val="00146247"/>
    <w:rsid w:val="0014769E"/>
    <w:rsid w:val="00173F62"/>
    <w:rsid w:val="001809A1"/>
    <w:rsid w:val="0018511A"/>
    <w:rsid w:val="00186762"/>
    <w:rsid w:val="00194E92"/>
    <w:rsid w:val="001A165C"/>
    <w:rsid w:val="001B7724"/>
    <w:rsid w:val="001D2E03"/>
    <w:rsid w:val="001D5D55"/>
    <w:rsid w:val="001E2859"/>
    <w:rsid w:val="001E3D55"/>
    <w:rsid w:val="001E3EBC"/>
    <w:rsid w:val="001E4965"/>
    <w:rsid w:val="002005A9"/>
    <w:rsid w:val="00200963"/>
    <w:rsid w:val="0020727A"/>
    <w:rsid w:val="00214AC9"/>
    <w:rsid w:val="00222B3B"/>
    <w:rsid w:val="00222C1C"/>
    <w:rsid w:val="00231D8C"/>
    <w:rsid w:val="0023248F"/>
    <w:rsid w:val="002617C4"/>
    <w:rsid w:val="002724D0"/>
    <w:rsid w:val="002A0296"/>
    <w:rsid w:val="002A17C0"/>
    <w:rsid w:val="002A48AC"/>
    <w:rsid w:val="002A507F"/>
    <w:rsid w:val="002C6384"/>
    <w:rsid w:val="002D783C"/>
    <w:rsid w:val="002E073C"/>
    <w:rsid w:val="002E301E"/>
    <w:rsid w:val="00300C54"/>
    <w:rsid w:val="003242BC"/>
    <w:rsid w:val="003272B2"/>
    <w:rsid w:val="00331DE5"/>
    <w:rsid w:val="00334B05"/>
    <w:rsid w:val="003414DB"/>
    <w:rsid w:val="00343A79"/>
    <w:rsid w:val="00354419"/>
    <w:rsid w:val="00363138"/>
    <w:rsid w:val="0038056C"/>
    <w:rsid w:val="00382A37"/>
    <w:rsid w:val="0039552C"/>
    <w:rsid w:val="003979D1"/>
    <w:rsid w:val="003A0FAF"/>
    <w:rsid w:val="003D3D29"/>
    <w:rsid w:val="003D4EAE"/>
    <w:rsid w:val="003E2B63"/>
    <w:rsid w:val="003E37A7"/>
    <w:rsid w:val="003E7F88"/>
    <w:rsid w:val="003F07BB"/>
    <w:rsid w:val="003F546D"/>
    <w:rsid w:val="004149FF"/>
    <w:rsid w:val="00433722"/>
    <w:rsid w:val="00436F54"/>
    <w:rsid w:val="0044234C"/>
    <w:rsid w:val="004464D9"/>
    <w:rsid w:val="00452F2C"/>
    <w:rsid w:val="00453C87"/>
    <w:rsid w:val="00460B86"/>
    <w:rsid w:val="0046408E"/>
    <w:rsid w:val="004648F8"/>
    <w:rsid w:val="004677A4"/>
    <w:rsid w:val="00476D47"/>
    <w:rsid w:val="004A285A"/>
    <w:rsid w:val="004C7F7D"/>
    <w:rsid w:val="004D5FAE"/>
    <w:rsid w:val="004E7FE6"/>
    <w:rsid w:val="004F1836"/>
    <w:rsid w:val="004F41AC"/>
    <w:rsid w:val="00503AFE"/>
    <w:rsid w:val="00513D7E"/>
    <w:rsid w:val="00524E7A"/>
    <w:rsid w:val="00536FB9"/>
    <w:rsid w:val="00545C88"/>
    <w:rsid w:val="00562B38"/>
    <w:rsid w:val="0058616B"/>
    <w:rsid w:val="005913D2"/>
    <w:rsid w:val="005917E9"/>
    <w:rsid w:val="005B4A5D"/>
    <w:rsid w:val="005B7ACB"/>
    <w:rsid w:val="005E118A"/>
    <w:rsid w:val="005F4337"/>
    <w:rsid w:val="005F5957"/>
    <w:rsid w:val="00602D7E"/>
    <w:rsid w:val="0061448F"/>
    <w:rsid w:val="00624A75"/>
    <w:rsid w:val="00630AD0"/>
    <w:rsid w:val="00631EE4"/>
    <w:rsid w:val="006675EB"/>
    <w:rsid w:val="00680615"/>
    <w:rsid w:val="006814B0"/>
    <w:rsid w:val="00685670"/>
    <w:rsid w:val="0069052E"/>
    <w:rsid w:val="006A1769"/>
    <w:rsid w:val="006C64A8"/>
    <w:rsid w:val="006D6E5D"/>
    <w:rsid w:val="006E1FB3"/>
    <w:rsid w:val="006F0B99"/>
    <w:rsid w:val="006F202F"/>
    <w:rsid w:val="00715A98"/>
    <w:rsid w:val="00734A6D"/>
    <w:rsid w:val="0073770D"/>
    <w:rsid w:val="00746906"/>
    <w:rsid w:val="00754F3F"/>
    <w:rsid w:val="007612F3"/>
    <w:rsid w:val="007774AB"/>
    <w:rsid w:val="00782EB9"/>
    <w:rsid w:val="007869FE"/>
    <w:rsid w:val="0079293F"/>
    <w:rsid w:val="007A1782"/>
    <w:rsid w:val="007A24C9"/>
    <w:rsid w:val="007B0F4A"/>
    <w:rsid w:val="007C21F7"/>
    <w:rsid w:val="007E0883"/>
    <w:rsid w:val="007E6325"/>
    <w:rsid w:val="007E6C8D"/>
    <w:rsid w:val="00803674"/>
    <w:rsid w:val="0080600C"/>
    <w:rsid w:val="00810CF6"/>
    <w:rsid w:val="008122B6"/>
    <w:rsid w:val="008127A6"/>
    <w:rsid w:val="00843ED6"/>
    <w:rsid w:val="0086358F"/>
    <w:rsid w:val="008726FD"/>
    <w:rsid w:val="0087296F"/>
    <w:rsid w:val="00884746"/>
    <w:rsid w:val="008B265F"/>
    <w:rsid w:val="008E143E"/>
    <w:rsid w:val="008F0D29"/>
    <w:rsid w:val="00900DB7"/>
    <w:rsid w:val="0090148A"/>
    <w:rsid w:val="00901A4D"/>
    <w:rsid w:val="00903962"/>
    <w:rsid w:val="009051A5"/>
    <w:rsid w:val="009068CC"/>
    <w:rsid w:val="00913BAD"/>
    <w:rsid w:val="00956828"/>
    <w:rsid w:val="00960217"/>
    <w:rsid w:val="0096060E"/>
    <w:rsid w:val="00961E04"/>
    <w:rsid w:val="0096380D"/>
    <w:rsid w:val="009640C7"/>
    <w:rsid w:val="00967EB9"/>
    <w:rsid w:val="009732C9"/>
    <w:rsid w:val="00986292"/>
    <w:rsid w:val="00986B4A"/>
    <w:rsid w:val="00994183"/>
    <w:rsid w:val="00995EF9"/>
    <w:rsid w:val="009966E7"/>
    <w:rsid w:val="009A7738"/>
    <w:rsid w:val="009B0184"/>
    <w:rsid w:val="009B54FF"/>
    <w:rsid w:val="009C18E3"/>
    <w:rsid w:val="009D3D17"/>
    <w:rsid w:val="009E5D4B"/>
    <w:rsid w:val="009F4491"/>
    <w:rsid w:val="009F53CA"/>
    <w:rsid w:val="009F5D59"/>
    <w:rsid w:val="009F644F"/>
    <w:rsid w:val="00A07A74"/>
    <w:rsid w:val="00A4275C"/>
    <w:rsid w:val="00A44235"/>
    <w:rsid w:val="00A445E1"/>
    <w:rsid w:val="00AA72D4"/>
    <w:rsid w:val="00AB373F"/>
    <w:rsid w:val="00AC0F0D"/>
    <w:rsid w:val="00AC3326"/>
    <w:rsid w:val="00AD41EB"/>
    <w:rsid w:val="00AE4EF9"/>
    <w:rsid w:val="00AF4F67"/>
    <w:rsid w:val="00AF6146"/>
    <w:rsid w:val="00B00856"/>
    <w:rsid w:val="00B03E8B"/>
    <w:rsid w:val="00B0457B"/>
    <w:rsid w:val="00B05C79"/>
    <w:rsid w:val="00B077E3"/>
    <w:rsid w:val="00B14C88"/>
    <w:rsid w:val="00B1536C"/>
    <w:rsid w:val="00B47C3B"/>
    <w:rsid w:val="00B60897"/>
    <w:rsid w:val="00B62ACE"/>
    <w:rsid w:val="00B6391E"/>
    <w:rsid w:val="00B80399"/>
    <w:rsid w:val="00B8468A"/>
    <w:rsid w:val="00B9054E"/>
    <w:rsid w:val="00B9356E"/>
    <w:rsid w:val="00BB7318"/>
    <w:rsid w:val="00BC3DCB"/>
    <w:rsid w:val="00BD3AAB"/>
    <w:rsid w:val="00BD7E35"/>
    <w:rsid w:val="00BE06D4"/>
    <w:rsid w:val="00BE624D"/>
    <w:rsid w:val="00BF0A1D"/>
    <w:rsid w:val="00C05D51"/>
    <w:rsid w:val="00C10A34"/>
    <w:rsid w:val="00C4779E"/>
    <w:rsid w:val="00C54AB4"/>
    <w:rsid w:val="00C611FA"/>
    <w:rsid w:val="00C664E7"/>
    <w:rsid w:val="00C66A37"/>
    <w:rsid w:val="00C6782F"/>
    <w:rsid w:val="00C8145D"/>
    <w:rsid w:val="00CA3C6F"/>
    <w:rsid w:val="00CB28C9"/>
    <w:rsid w:val="00CD0460"/>
    <w:rsid w:val="00CE0F3D"/>
    <w:rsid w:val="00CE247B"/>
    <w:rsid w:val="00D062C9"/>
    <w:rsid w:val="00D26321"/>
    <w:rsid w:val="00D36D1B"/>
    <w:rsid w:val="00D40927"/>
    <w:rsid w:val="00D525E8"/>
    <w:rsid w:val="00D53CBC"/>
    <w:rsid w:val="00D567E1"/>
    <w:rsid w:val="00D679DD"/>
    <w:rsid w:val="00D71C13"/>
    <w:rsid w:val="00D76405"/>
    <w:rsid w:val="00D7649A"/>
    <w:rsid w:val="00DA351B"/>
    <w:rsid w:val="00DC3DC8"/>
    <w:rsid w:val="00DC40F5"/>
    <w:rsid w:val="00DC446F"/>
    <w:rsid w:val="00DC7987"/>
    <w:rsid w:val="00DE2326"/>
    <w:rsid w:val="00DE3058"/>
    <w:rsid w:val="00DF2C69"/>
    <w:rsid w:val="00E018E2"/>
    <w:rsid w:val="00E024F8"/>
    <w:rsid w:val="00E16003"/>
    <w:rsid w:val="00E24843"/>
    <w:rsid w:val="00E25CEB"/>
    <w:rsid w:val="00E262AB"/>
    <w:rsid w:val="00E3275A"/>
    <w:rsid w:val="00E36CFB"/>
    <w:rsid w:val="00E37020"/>
    <w:rsid w:val="00E412FE"/>
    <w:rsid w:val="00E54921"/>
    <w:rsid w:val="00E64332"/>
    <w:rsid w:val="00E96C45"/>
    <w:rsid w:val="00EA1BC0"/>
    <w:rsid w:val="00EB4E80"/>
    <w:rsid w:val="00EB5748"/>
    <w:rsid w:val="00EB7A60"/>
    <w:rsid w:val="00EC3994"/>
    <w:rsid w:val="00ED06B1"/>
    <w:rsid w:val="00ED4BAE"/>
    <w:rsid w:val="00EF3515"/>
    <w:rsid w:val="00EF5F9C"/>
    <w:rsid w:val="00EF78D6"/>
    <w:rsid w:val="00F00756"/>
    <w:rsid w:val="00F034AE"/>
    <w:rsid w:val="00F06FD0"/>
    <w:rsid w:val="00F1432B"/>
    <w:rsid w:val="00F17224"/>
    <w:rsid w:val="00F24ADE"/>
    <w:rsid w:val="00F339D9"/>
    <w:rsid w:val="00F341FB"/>
    <w:rsid w:val="00F512B1"/>
    <w:rsid w:val="00F5199B"/>
    <w:rsid w:val="00F9040F"/>
    <w:rsid w:val="00FA1447"/>
    <w:rsid w:val="00FA50A4"/>
    <w:rsid w:val="00FA55E5"/>
    <w:rsid w:val="00FB17EA"/>
    <w:rsid w:val="00FC0770"/>
    <w:rsid w:val="00FC1CE1"/>
    <w:rsid w:val="00FC2F59"/>
    <w:rsid w:val="00FE3EA7"/>
    <w:rsid w:val="00FE4268"/>
    <w:rsid w:val="00FE5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2FE"/>
  </w:style>
  <w:style w:type="paragraph" w:styleId="1">
    <w:name w:val="heading 1"/>
    <w:basedOn w:val="a"/>
    <w:next w:val="a"/>
    <w:link w:val="10"/>
    <w:uiPriority w:val="9"/>
    <w:qFormat/>
    <w:rsid w:val="00F904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04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F9040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32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48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512B1"/>
    <w:pPr>
      <w:ind w:left="720"/>
      <w:contextualSpacing/>
    </w:pPr>
  </w:style>
  <w:style w:type="paragraph" w:styleId="a7">
    <w:name w:val="Title"/>
    <w:basedOn w:val="a"/>
    <w:link w:val="a8"/>
    <w:qFormat/>
    <w:rsid w:val="003979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a8">
    <w:name w:val="Название Знак"/>
    <w:basedOn w:val="a0"/>
    <w:link w:val="a7"/>
    <w:rsid w:val="003979D1"/>
    <w:rPr>
      <w:rFonts w:ascii="Times New Roman" w:eastAsia="Times New Roman" w:hAnsi="Times New Roman" w:cs="Times New Roman"/>
      <w:b/>
      <w:bCs/>
      <w:sz w:val="28"/>
      <w:szCs w:val="20"/>
    </w:rPr>
  </w:style>
  <w:style w:type="table" w:styleId="a9">
    <w:name w:val="Table Grid"/>
    <w:basedOn w:val="a1"/>
    <w:uiPriority w:val="59"/>
    <w:rsid w:val="00624A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6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C6436-E1E9-4DF6-83DB-1725F9889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Созвездие</dc:creator>
  <cp:lastModifiedBy>User</cp:lastModifiedBy>
  <cp:revision>25</cp:revision>
  <cp:lastPrinted>2024-09-16T06:07:00Z</cp:lastPrinted>
  <dcterms:created xsi:type="dcterms:W3CDTF">2024-08-27T10:35:00Z</dcterms:created>
  <dcterms:modified xsi:type="dcterms:W3CDTF">2024-09-17T10:52:00Z</dcterms:modified>
</cp:coreProperties>
</file>